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00BA7" w:rsidRDefault="007A7529">
      <w:pPr>
        <w:spacing w:after="160" w:line="301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Intensjonsavtale</w:t>
      </w:r>
    </w:p>
    <w:p w14:paraId="00000002" w14:textId="77777777" w:rsidR="00100BA7" w:rsidRDefault="007A7529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Formål: </w:t>
      </w:r>
    </w:p>
    <w:p w14:paraId="00000003" w14:textId="77777777" w:rsidR="00100BA7" w:rsidRDefault="007A7529">
      <w:pPr>
        <w:rPr>
          <w:sz w:val="24"/>
          <w:szCs w:val="24"/>
        </w:rPr>
      </w:pPr>
      <w:r>
        <w:rPr>
          <w:sz w:val="24"/>
          <w:szCs w:val="24"/>
        </w:rPr>
        <w:t xml:space="preserve">Denne avtalen er laget for å fremme en trygg barndom og et inkluderende læringsmiljø blant barna på/i ……………………… </w:t>
      </w:r>
      <w:r>
        <w:rPr>
          <w:i/>
          <w:iCs/>
          <w:sz w:val="24"/>
          <w:szCs w:val="24"/>
        </w:rPr>
        <w:t>(trinn/klasse)</w:t>
      </w:r>
      <w:r>
        <w:rPr>
          <w:sz w:val="24"/>
          <w:szCs w:val="24"/>
        </w:rPr>
        <w:t xml:space="preserve">, ved Olsvik skole. Foreldrene forplikter seg til å støtte hverandre i beslutningen om å utsette bruk av smarttelefon til etter ..................................... </w:t>
      </w:r>
      <w:r>
        <w:rPr>
          <w:i/>
          <w:iCs/>
          <w:sz w:val="24"/>
          <w:szCs w:val="24"/>
        </w:rPr>
        <w:t>(5. trinn/avsluttet barneskole/dato)</w:t>
      </w:r>
      <w:r>
        <w:rPr>
          <w:sz w:val="24"/>
          <w:szCs w:val="24"/>
        </w:rPr>
        <w:t xml:space="preserve">.  </w:t>
      </w:r>
    </w:p>
    <w:p w14:paraId="00000004" w14:textId="77777777" w:rsidR="00100BA7" w:rsidRDefault="007A752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5" w14:textId="77777777" w:rsidR="00100BA7" w:rsidRDefault="007A7529">
      <w:pPr>
        <w:spacing w:after="160" w:line="301" w:lineRule="auto"/>
        <w:rPr>
          <w:sz w:val="24"/>
          <w:szCs w:val="24"/>
        </w:rPr>
      </w:pPr>
      <w:r>
        <w:rPr>
          <w:sz w:val="24"/>
          <w:szCs w:val="24"/>
        </w:rPr>
        <w:t xml:space="preserve">Avtalen er frivillig og inngås mellom foreldre som ønsker samarbeid for å utsette tilgang til, og bruk av, smarttelefon på barneskolen. </w:t>
      </w:r>
    </w:p>
    <w:p w14:paraId="00000006" w14:textId="77777777" w:rsidR="00100BA7" w:rsidRDefault="007A7529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Parter: </w:t>
      </w:r>
    </w:p>
    <w:p w14:paraId="00000007" w14:textId="77777777" w:rsidR="00100BA7" w:rsidRDefault="007A7529">
      <w:pPr>
        <w:rPr>
          <w:sz w:val="24"/>
          <w:szCs w:val="24"/>
        </w:rPr>
      </w:pPr>
      <w:r>
        <w:rPr>
          <w:sz w:val="24"/>
          <w:szCs w:val="24"/>
        </w:rPr>
        <w:t xml:space="preserve">Avtalen inngås mellom undertegnende foreldre til barna på/i ……………………… </w:t>
      </w:r>
      <w:r>
        <w:rPr>
          <w:i/>
          <w:iCs/>
          <w:sz w:val="24"/>
          <w:szCs w:val="24"/>
        </w:rPr>
        <w:t>(trinn/klasse)</w:t>
      </w:r>
      <w:r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>høsten 2026</w:t>
      </w:r>
      <w:r>
        <w:rPr>
          <w:sz w:val="24"/>
          <w:szCs w:val="24"/>
        </w:rPr>
        <w:t xml:space="preserve"> ved Olsvik skole. </w:t>
      </w:r>
    </w:p>
    <w:p w14:paraId="00000008" w14:textId="77777777" w:rsidR="00100BA7" w:rsidRDefault="007A752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77777777" w:rsidR="00100BA7" w:rsidRDefault="007A7529">
      <w:pPr>
        <w:spacing w:after="160" w:line="301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Avtalepunkter: </w:t>
      </w:r>
    </w:p>
    <w:p w14:paraId="0000000A" w14:textId="77777777" w:rsidR="00100BA7" w:rsidRDefault="007A7529">
      <w:pPr>
        <w:ind w:left="1080" w:hanging="360"/>
        <w:rPr>
          <w:b/>
          <w:bCs/>
        </w:rPr>
      </w:pPr>
      <w:r>
        <w:rPr>
          <w:b/>
          <w:bCs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b/>
          <w:bCs/>
        </w:rPr>
        <w:t xml:space="preserve">Enighet om utsettelse: </w:t>
      </w:r>
    </w:p>
    <w:p w14:paraId="0000000B" w14:textId="77777777" w:rsidR="00100BA7" w:rsidRDefault="007A7529">
      <w:pPr>
        <w:spacing w:line="301" w:lineRule="auto"/>
        <w:ind w:left="720"/>
        <w:rPr>
          <w:sz w:val="24"/>
          <w:szCs w:val="24"/>
        </w:rPr>
      </w:pPr>
      <w:r>
        <w:rPr>
          <w:sz w:val="24"/>
          <w:szCs w:val="24"/>
        </w:rPr>
        <w:t>Foreldrene som signerer denne avtalen, ønsker et samarbeid om å utsette tilgang til smarttelefon frem til avtalt tid (</w:t>
      </w:r>
      <w:r>
        <w:rPr>
          <w:sz w:val="24"/>
          <w:szCs w:val="24"/>
          <w:u w:val="single"/>
        </w:rPr>
        <w:t>se formål</w:t>
      </w:r>
      <w:r>
        <w:rPr>
          <w:sz w:val="24"/>
          <w:szCs w:val="24"/>
        </w:rPr>
        <w:t xml:space="preserve">). </w:t>
      </w:r>
    </w:p>
    <w:p w14:paraId="0000000C" w14:textId="77777777" w:rsidR="00100BA7" w:rsidRDefault="007A7529">
      <w:pPr>
        <w:ind w:left="2140" w:hanging="360"/>
      </w:pPr>
      <w: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</w:t>
      </w:r>
      <w:r>
        <w:rPr>
          <w:b/>
          <w:bCs/>
        </w:rPr>
        <w:t>Dette inkluderer:</w:t>
      </w:r>
      <w:r>
        <w:t xml:space="preserve"> En smarttelefon er en telefon som har tilgang til internett og apper som sosiale medier, spill og meldingsplattformer. I tillegg til smarttelefoner inngår smartklokker som har tilgang til tilsvarende funksjoner som en smarttelefon. </w:t>
      </w:r>
    </w:p>
    <w:p w14:paraId="0000000D" w14:textId="77777777" w:rsidR="00100BA7" w:rsidRDefault="007A7529">
      <w:pPr>
        <w:spacing w:after="160"/>
        <w:ind w:left="2140" w:hanging="360"/>
      </w:pPr>
      <w: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</w:t>
      </w:r>
      <w:r>
        <w:rPr>
          <w:b/>
          <w:bCs/>
        </w:rPr>
        <w:t>Alternativer:</w:t>
      </w:r>
      <w:r>
        <w:t xml:space="preserve"> Barna kan ha tilgang til klokker og/eller enkel telefon/ </w:t>
      </w:r>
      <w:proofErr w:type="spellStart"/>
      <w:r>
        <w:t>dumtelefon</w:t>
      </w:r>
      <w:proofErr w:type="spellEnd"/>
      <w:r>
        <w:t xml:space="preserve"> som kan brukes til anrop og SMS. Nettbrett og spillkonsoller dekkes ikke av avtalen, men de signerende foreldrene er enige om å ha et bevisst forhold til også bruk av nettbrett.</w:t>
      </w:r>
    </w:p>
    <w:p w14:paraId="0000000E" w14:textId="77777777" w:rsidR="00100BA7" w:rsidRDefault="007A752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F" w14:textId="77777777" w:rsidR="00100BA7" w:rsidRDefault="007A7529">
      <w:pPr>
        <w:ind w:left="1080" w:hanging="360"/>
      </w:pPr>
      <w: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b/>
          <w:bCs/>
        </w:rPr>
        <w:t>Samarbeid og støtte:</w:t>
      </w:r>
      <w:r>
        <w:t xml:space="preserve"> Foreldrene støtter hverandre i å holde denne avtalen, og deler erfaringer eller utfordringer underveis. </w:t>
      </w:r>
    </w:p>
    <w:p w14:paraId="00000010" w14:textId="77777777" w:rsidR="00100BA7" w:rsidRDefault="007A752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1" w14:textId="77777777" w:rsidR="00100BA7" w:rsidRDefault="007A7529">
      <w:pPr>
        <w:ind w:left="1080" w:hanging="360"/>
      </w:pPr>
      <w: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b/>
          <w:bCs/>
        </w:rPr>
        <w:t>Unntak:</w:t>
      </w:r>
      <w:r>
        <w:t xml:space="preserve"> Foreldrene kan gjøre individuelle unntak basert på særskilte helsemessige behov hos barnet.</w:t>
      </w:r>
    </w:p>
    <w:p w14:paraId="00000012" w14:textId="77777777" w:rsidR="00100BA7" w:rsidRDefault="007A752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77777777" w:rsidR="00100BA7" w:rsidRDefault="007A7529">
      <w:pPr>
        <w:ind w:left="1080" w:hanging="360"/>
      </w:pPr>
      <w: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b/>
          <w:bCs/>
        </w:rPr>
        <w:t>Varighet:</w:t>
      </w:r>
      <w:r>
        <w:t xml:space="preserve"> Avtalen gjelder fra signeringsdatoen og frem til </w:t>
      </w:r>
      <w:r>
        <w:rPr>
          <w:i/>
          <w:iCs/>
        </w:rPr>
        <w:t>………………..</w:t>
      </w:r>
      <w:r>
        <w:t xml:space="preserve">. </w:t>
      </w:r>
    </w:p>
    <w:p w14:paraId="00000014" w14:textId="77777777" w:rsidR="00100BA7" w:rsidRDefault="007A752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5" w14:textId="77777777" w:rsidR="00100BA7" w:rsidRDefault="007A7529">
      <w:pPr>
        <w:ind w:left="1080" w:hanging="360"/>
      </w:pPr>
      <w:r>
        <w:t>5.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b/>
          <w:bCs/>
        </w:rPr>
        <w:t>Uforpliktende karakter</w:t>
      </w:r>
      <w:r>
        <w:t>: Denne avtalen er ikke juridisk bindende, men er basert på et ønske og intensjon om samarbeid, felles forståelse og tillit mellom foreldrene. Avtalen skal tas opp ved foreldremøte på høsten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>hvert år</w:t>
      </w:r>
      <w:r>
        <w:t xml:space="preserve">, og er gjenstand for løpende vurderinger av de signerende foreldre. </w:t>
      </w:r>
    </w:p>
    <w:p w14:paraId="00000016" w14:textId="77777777" w:rsidR="00100BA7" w:rsidRDefault="00100BA7"/>
    <w:sectPr w:rsidR="00100BA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F253960-6FFD-4E9E-AA44-B4ECC582DA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A11E49E-4FD1-4E0D-96D0-C89DC746D8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BA7"/>
    <w:rsid w:val="00100BA7"/>
    <w:rsid w:val="007A7529"/>
    <w:rsid w:val="0087748D"/>
    <w:rsid w:val="00A7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A80CDF-C86B-439D-9D4F-1B6F2588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1669</Characters>
  <Application>Microsoft Office Word</Application>
  <DocSecurity>4</DocSecurity>
  <Lines>13</Lines>
  <Paragraphs>3</Paragraphs>
  <ScaleCrop>false</ScaleCrop>
  <Company>Bergen kommune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Savland, Tove Elin</dc:creator>
  <cp:lastModifiedBy>Savland, Tove Elin</cp:lastModifiedBy>
  <cp:revision>2</cp:revision>
  <dcterms:created xsi:type="dcterms:W3CDTF">2026-08-24T09:58:00Z</dcterms:created>
  <dcterms:modified xsi:type="dcterms:W3CDTF">2026-08-24T09:58:00Z</dcterms:modified>
</cp:coreProperties>
</file>